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CA" w:rsidRDefault="001869CA" w:rsidP="001869CA">
      <w:pPr>
        <w:ind w:hanging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69C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1869CA" w:rsidRDefault="001869CA" w:rsidP="001869CA">
      <w:pPr>
        <w:ind w:hanging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69CA">
        <w:rPr>
          <w:rFonts w:ascii="Times New Roman" w:hAnsi="Times New Roman" w:cs="Times New Roman"/>
          <w:color w:val="000000"/>
          <w:sz w:val="28"/>
          <w:szCs w:val="28"/>
        </w:rPr>
        <w:t>«Вадский ДДТ»</w:t>
      </w:r>
    </w:p>
    <w:p w:rsidR="00AF6292" w:rsidRDefault="00AF6292" w:rsidP="001869CA">
      <w:pPr>
        <w:ind w:hanging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292" w:rsidRDefault="00AF6292" w:rsidP="001869CA">
      <w:pPr>
        <w:ind w:hanging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292" w:rsidRDefault="00AF6292" w:rsidP="001869CA">
      <w:pPr>
        <w:ind w:hanging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292" w:rsidRDefault="00AF6292" w:rsidP="001869CA">
      <w:pPr>
        <w:ind w:hanging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69CA" w:rsidRPr="00AF6292" w:rsidRDefault="001869CA" w:rsidP="001869CA">
      <w:pPr>
        <w:ind w:hanging="709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AF6292">
        <w:rPr>
          <w:rFonts w:ascii="Times New Roman" w:hAnsi="Times New Roman" w:cs="Times New Roman"/>
          <w:color w:val="000000"/>
          <w:sz w:val="48"/>
          <w:szCs w:val="48"/>
        </w:rPr>
        <w:t>Конспект внеклассного мероприятия</w:t>
      </w:r>
      <w:r w:rsidR="006D5983" w:rsidRPr="00AF6292">
        <w:rPr>
          <w:rFonts w:ascii="Times New Roman" w:hAnsi="Times New Roman" w:cs="Times New Roman"/>
          <w:color w:val="000000"/>
          <w:sz w:val="48"/>
          <w:szCs w:val="48"/>
        </w:rPr>
        <w:t>.</w:t>
      </w:r>
    </w:p>
    <w:p w:rsidR="001869CA" w:rsidRPr="00AF6292" w:rsidRDefault="001869CA" w:rsidP="001869CA">
      <w:pPr>
        <w:ind w:hanging="709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AF6292">
        <w:rPr>
          <w:rFonts w:ascii="Times New Roman" w:hAnsi="Times New Roman" w:cs="Times New Roman"/>
          <w:b/>
          <w:color w:val="000000"/>
          <w:sz w:val="48"/>
          <w:szCs w:val="48"/>
        </w:rPr>
        <w:t>Игровая программа для учащихся 2-4 классов «Рождественские посиделки»</w:t>
      </w:r>
      <w:r w:rsidR="006D5983" w:rsidRPr="00AF6292">
        <w:rPr>
          <w:rFonts w:ascii="Times New Roman" w:hAnsi="Times New Roman" w:cs="Times New Roman"/>
          <w:b/>
          <w:color w:val="000000"/>
          <w:sz w:val="48"/>
          <w:szCs w:val="48"/>
        </w:rPr>
        <w:t>.</w:t>
      </w: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Pr="00AF6292" w:rsidRDefault="00AF6292" w:rsidP="00993FED">
      <w:pPr>
        <w:ind w:hanging="709"/>
        <w:rPr>
          <w:rFonts w:ascii="Times New Roman" w:hAnsi="Times New Roman" w:cs="Times New Roman"/>
          <w:color w:val="000000"/>
          <w:sz w:val="28"/>
          <w:szCs w:val="28"/>
        </w:rPr>
      </w:pPr>
      <w:r w:rsidRPr="00AF62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Автор-составитель </w:t>
      </w:r>
    </w:p>
    <w:p w:rsidR="00AF6292" w:rsidRPr="00AF6292" w:rsidRDefault="00AF6292" w:rsidP="00993FED">
      <w:pPr>
        <w:ind w:hanging="709"/>
        <w:rPr>
          <w:rFonts w:ascii="Times New Roman" w:hAnsi="Times New Roman" w:cs="Times New Roman"/>
          <w:color w:val="000000"/>
          <w:sz w:val="28"/>
          <w:szCs w:val="28"/>
        </w:rPr>
      </w:pPr>
      <w:r w:rsidRPr="00AF62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Педагог доп.  о</w:t>
      </w:r>
      <w:r w:rsidRPr="00AF6292">
        <w:rPr>
          <w:rFonts w:ascii="Times New Roman" w:hAnsi="Times New Roman" w:cs="Times New Roman"/>
          <w:color w:val="000000"/>
          <w:sz w:val="28"/>
          <w:szCs w:val="28"/>
        </w:rPr>
        <w:t>бразования</w:t>
      </w:r>
      <w:r w:rsidRPr="00AF62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456F88" w:rsidRPr="00AF6292" w:rsidRDefault="00AF6292" w:rsidP="00993FED">
      <w:pPr>
        <w:ind w:hanging="709"/>
        <w:rPr>
          <w:rFonts w:ascii="Times New Roman" w:hAnsi="Times New Roman" w:cs="Times New Roman"/>
          <w:color w:val="000000"/>
          <w:sz w:val="28"/>
          <w:szCs w:val="28"/>
        </w:rPr>
      </w:pPr>
      <w:r w:rsidRPr="00AF62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Захарова И.Н.           </w:t>
      </w:r>
    </w:p>
    <w:p w:rsidR="00AF6292" w:rsidRDefault="00AF6292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AF6292" w:rsidP="00AF6292">
      <w:pPr>
        <w:ind w:hanging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С. Вад</w:t>
      </w:r>
    </w:p>
    <w:p w:rsidR="00AF6292" w:rsidRDefault="00AF6292" w:rsidP="00AF6292">
      <w:pPr>
        <w:ind w:hanging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2025 год.</w:t>
      </w:r>
    </w:p>
    <w:bookmarkEnd w:id="0"/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F88" w:rsidRDefault="00456F88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3FED" w:rsidRPr="009F0B49" w:rsidRDefault="006D5983" w:rsidP="00993FED">
      <w:pPr>
        <w:ind w:hanging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эстетическое</w:t>
      </w:r>
      <w:r w:rsidR="00993FED"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и патриотическое</w:t>
      </w:r>
      <w:r w:rsidR="00441532"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воспитании детей через приобщение к основам </w:t>
      </w:r>
      <w:r w:rsidR="00441532" w:rsidRPr="006D5983">
        <w:rPr>
          <w:rFonts w:ascii="Times New Roman" w:hAnsi="Times New Roman" w:cs="Times New Roman"/>
          <w:color w:val="000000"/>
          <w:sz w:val="28"/>
          <w:szCs w:val="28"/>
        </w:rPr>
        <w:t>духовной культуры.</w:t>
      </w:r>
    </w:p>
    <w:p w:rsidR="00993FED" w:rsidRPr="009F0B49" w:rsidRDefault="00441532" w:rsidP="00993FED">
      <w:pPr>
        <w:ind w:hanging="709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Задачи</w:t>
      </w:r>
      <w:r w:rsidRPr="009F0B4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93FED" w:rsidRPr="009F0B49" w:rsidRDefault="00441532" w:rsidP="00993FE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>познакомить учащихся с рождественскими праздниками;</w:t>
      </w:r>
    </w:p>
    <w:p w:rsidR="00993FED" w:rsidRPr="009F0B49" w:rsidRDefault="00441532" w:rsidP="00993FE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>помочь формированию уважительного отношения к традициям и обычаям своего народа;</w:t>
      </w:r>
    </w:p>
    <w:p w:rsidR="00993FED" w:rsidRPr="009F0B49" w:rsidRDefault="00441532" w:rsidP="00993FE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познавательную мотивацию, стремление </w:t>
      </w:r>
      <w:proofErr w:type="gramStart"/>
      <w:r w:rsidRPr="009F0B49">
        <w:rPr>
          <w:rFonts w:ascii="Times New Roman" w:hAnsi="Times New Roman" w:cs="Times New Roman"/>
          <w:color w:val="000000"/>
          <w:sz w:val="28"/>
          <w:szCs w:val="28"/>
        </w:rPr>
        <w:t>узнать</w:t>
      </w:r>
      <w:proofErr w:type="gramEnd"/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больше о традициях празднования народных праздников; </w:t>
      </w:r>
    </w:p>
    <w:p w:rsidR="00993FED" w:rsidRPr="009F0B49" w:rsidRDefault="00441532" w:rsidP="00993FED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>формировать чувство сопричастности к культурному наследию русского народа;</w:t>
      </w:r>
    </w:p>
    <w:p w:rsidR="00B82759" w:rsidRPr="009F0B49" w:rsidRDefault="00441532" w:rsidP="00C76F28">
      <w:pPr>
        <w:pStyle w:val="a4"/>
        <w:ind w:left="11"/>
        <w:rPr>
          <w:rFonts w:ascii="Times New Roman" w:hAnsi="Times New Roman" w:cs="Times New Roman"/>
          <w:b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82759" w:rsidRPr="009F0B49" w:rsidRDefault="009F0B49" w:rsidP="009F0B49">
      <w:pPr>
        <w:ind w:left="-34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B82759" w:rsidRPr="009F0B49">
        <w:rPr>
          <w:rFonts w:ascii="Times New Roman" w:hAnsi="Times New Roman" w:cs="Times New Roman"/>
          <w:b/>
          <w:color w:val="000000"/>
          <w:sz w:val="28"/>
          <w:szCs w:val="28"/>
        </w:rPr>
        <w:t>едущий:</w:t>
      </w:r>
      <w:r w:rsidR="00B82759"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Дорогие ребята! Мы с вами сегодня собрались все вместе, чтобы поговорить о самых долгожданных и любимых наших праздниках: о Рождестве Христовом и Новогоднем празднике.</w:t>
      </w:r>
      <w:r w:rsidR="00B82759" w:rsidRPr="009F0B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759" w:rsidRPr="009F0B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Начать свой рассказ об этом празднике мне хочется словами поэта 19 века Льва </w:t>
      </w:r>
      <w:proofErr w:type="spellStart"/>
      <w:r w:rsidR="00B82759" w:rsidRPr="009F0B49">
        <w:rPr>
          <w:rFonts w:ascii="Times New Roman" w:hAnsi="Times New Roman" w:cs="Times New Roman"/>
          <w:color w:val="000000"/>
          <w:sz w:val="28"/>
          <w:szCs w:val="28"/>
        </w:rPr>
        <w:t>Мея</w:t>
      </w:r>
      <w:proofErr w:type="spellEnd"/>
      <w:r w:rsidR="006D59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2759" w:rsidRPr="009F0B49" w:rsidRDefault="006D5983" w:rsidP="006D5983">
      <w:pPr>
        <w:pStyle w:val="a4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759" w:rsidRPr="009F0B49">
        <w:rPr>
          <w:rFonts w:ascii="Times New Roman" w:hAnsi="Times New Roman" w:cs="Times New Roman"/>
          <w:color w:val="000000"/>
          <w:sz w:val="28"/>
          <w:szCs w:val="28"/>
        </w:rPr>
        <w:t>То были времена чудес.</w:t>
      </w:r>
    </w:p>
    <w:p w:rsidR="00B82759" w:rsidRPr="009F0B49" w:rsidRDefault="00B82759" w:rsidP="006D5983">
      <w:pPr>
        <w:pStyle w:val="a4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0B49">
        <w:rPr>
          <w:rFonts w:ascii="Times New Roman" w:hAnsi="Times New Roman" w:cs="Times New Roman"/>
          <w:color w:val="000000"/>
          <w:sz w:val="28"/>
          <w:szCs w:val="28"/>
        </w:rPr>
        <w:t>Сбывалися</w:t>
      </w:r>
      <w:proofErr w:type="spellEnd"/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слова пророка</w:t>
      </w:r>
    </w:p>
    <w:p w:rsidR="00B82759" w:rsidRPr="009F0B49" w:rsidRDefault="006D5983" w:rsidP="006D5983">
      <w:pPr>
        <w:pStyle w:val="a4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759" w:rsidRPr="009F0B49">
        <w:rPr>
          <w:rFonts w:ascii="Times New Roman" w:hAnsi="Times New Roman" w:cs="Times New Roman"/>
          <w:color w:val="000000"/>
          <w:sz w:val="28"/>
          <w:szCs w:val="28"/>
        </w:rPr>
        <w:t>Сходили Ангелы с небес!</w:t>
      </w:r>
    </w:p>
    <w:p w:rsidR="00B82759" w:rsidRPr="009F0B49" w:rsidRDefault="00B82759" w:rsidP="006D5983">
      <w:pPr>
        <w:pStyle w:val="a4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Звезда катилась от востока</w:t>
      </w:r>
    </w:p>
    <w:p w:rsidR="00B82759" w:rsidRPr="009F0B49" w:rsidRDefault="00B82759" w:rsidP="006D5983">
      <w:pPr>
        <w:pStyle w:val="a4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Мир искупленья ожидал</w:t>
      </w:r>
    </w:p>
    <w:p w:rsidR="00B82759" w:rsidRPr="009F0B49" w:rsidRDefault="00B82759" w:rsidP="006D5983">
      <w:pPr>
        <w:pStyle w:val="a4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И в бедных яслях Вифлеема</w:t>
      </w:r>
    </w:p>
    <w:p w:rsidR="00B82759" w:rsidRPr="009F0B49" w:rsidRDefault="00B82759" w:rsidP="006D5983">
      <w:pPr>
        <w:pStyle w:val="a4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Под песнь хвалебную Эдема</w:t>
      </w:r>
    </w:p>
    <w:p w:rsidR="006D5983" w:rsidRDefault="00B82759" w:rsidP="006D5983">
      <w:pPr>
        <w:pStyle w:val="a4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Младенец дивный воссиял. </w:t>
      </w:r>
    </w:p>
    <w:p w:rsidR="00B82759" w:rsidRPr="006D5983" w:rsidRDefault="00B82759" w:rsidP="006D5983">
      <w:pPr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6D59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983" w:rsidRPr="006D598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6D5983" w:rsidRPr="006D5983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Pr="006D5983">
        <w:rPr>
          <w:rFonts w:ascii="Times New Roman" w:hAnsi="Times New Roman" w:cs="Times New Roman"/>
          <w:color w:val="000000"/>
          <w:sz w:val="28"/>
          <w:szCs w:val="28"/>
        </w:rPr>
        <w:t xml:space="preserve"> января (25 декабря по ст. ст.). В этот день уже более 2000 лет христианами всего мира празднуется Рождество Господа Бога. По </w:t>
      </w:r>
      <w:r w:rsidR="006D5983" w:rsidRPr="006D5983">
        <w:rPr>
          <w:rFonts w:ascii="Times New Roman" w:hAnsi="Times New Roman" w:cs="Times New Roman"/>
          <w:color w:val="000000"/>
          <w:sz w:val="28"/>
          <w:szCs w:val="28"/>
        </w:rPr>
        <w:t xml:space="preserve">христианской </w:t>
      </w:r>
      <w:r w:rsidR="006D59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легенде</w:t>
      </w:r>
      <w:r w:rsidRPr="006D5983">
        <w:rPr>
          <w:rFonts w:ascii="Times New Roman" w:hAnsi="Times New Roman" w:cs="Times New Roman"/>
          <w:color w:val="000000"/>
          <w:sz w:val="28"/>
          <w:szCs w:val="28"/>
        </w:rPr>
        <w:t>, люди ждали этого события 5 тысяч лет.</w:t>
      </w:r>
      <w:r w:rsidR="00C76F28" w:rsidRPr="006D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год мы </w:t>
      </w:r>
      <w:r w:rsidR="006D5983" w:rsidRPr="006D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вспоминаем </w:t>
      </w:r>
      <w:r w:rsidR="006D5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</w:t>
      </w:r>
      <w:r w:rsidR="00C76F28" w:rsidRPr="006D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Христово, празднуем его, радуемся ему. В честь Рождества Христова люди стали устраивать рождественские ёлки, дарить другу подарки.</w:t>
      </w:r>
    </w:p>
    <w:p w:rsidR="00C76F28" w:rsidRDefault="009F0B49" w:rsidP="00B82759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r w:rsidR="00B82759" w:rsidRPr="009F0B49">
        <w:rPr>
          <w:rFonts w:ascii="Times New Roman" w:hAnsi="Times New Roman" w:cs="Times New Roman"/>
          <w:b/>
          <w:color w:val="000000"/>
          <w:sz w:val="28"/>
          <w:szCs w:val="28"/>
        </w:rPr>
        <w:t>едущий</w:t>
      </w:r>
      <w:r w:rsidR="00B82759" w:rsidRPr="009F0B4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D057E"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с 7 </w:t>
      </w:r>
      <w:proofErr w:type="gramStart"/>
      <w:r w:rsidR="00AD057E" w:rsidRPr="009F0B49">
        <w:rPr>
          <w:rFonts w:ascii="Times New Roman" w:hAnsi="Times New Roman" w:cs="Times New Roman"/>
          <w:color w:val="000000"/>
          <w:sz w:val="28"/>
          <w:szCs w:val="28"/>
        </w:rPr>
        <w:t>января  н</w:t>
      </w:r>
      <w:r w:rsidR="00B82759" w:rsidRPr="009F0B49">
        <w:rPr>
          <w:rFonts w:ascii="Times New Roman" w:hAnsi="Times New Roman" w:cs="Times New Roman"/>
          <w:color w:val="000000"/>
          <w:sz w:val="28"/>
          <w:szCs w:val="28"/>
        </w:rPr>
        <w:t>ачинаются</w:t>
      </w:r>
      <w:proofErr w:type="gramEnd"/>
      <w:r w:rsidR="00B82759"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Святки – рождественские праздники, которые продолжаются до Крещения 19 января. Во все это время справляются святочные обряды, гаданья, увеселенья, по дворам и улицам ходят ряженые.</w:t>
      </w:r>
      <w:r w:rsidR="00AD057E"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Одной из замечательных традиций святочных вечеров являются </w:t>
      </w:r>
      <w:r w:rsidR="00C76F28" w:rsidRPr="009F0B49">
        <w:rPr>
          <w:rFonts w:ascii="Times New Roman" w:hAnsi="Times New Roman" w:cs="Times New Roman"/>
          <w:color w:val="000000"/>
          <w:sz w:val="28"/>
          <w:szCs w:val="28"/>
        </w:rPr>
        <w:t>колядки.</w:t>
      </w:r>
      <w:r w:rsidR="00C76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6F28" w:rsidRPr="003E5536" w:rsidRDefault="00C76F28" w:rsidP="00C76F28">
      <w:pPr>
        <w:spacing w:after="150" w:line="240" w:lineRule="auto"/>
        <w:ind w:hanging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Прослушивание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песни </w:t>
      </w:r>
      <w:r w:rsidRPr="003E55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gramEnd"/>
      <w:r w:rsidRPr="003E5536">
        <w:rPr>
          <w:rFonts w:ascii="Times New Roman" w:eastAsia="Times New Roman" w:hAnsi="Times New Roman" w:cs="Times New Roman"/>
          <w:sz w:val="32"/>
          <w:szCs w:val="32"/>
          <w:lang w:eastAsia="ru-RU"/>
        </w:rPr>
        <w:t>У Ивана коляда».</w:t>
      </w:r>
    </w:p>
    <w:p w:rsidR="00AD057E" w:rsidRDefault="00AD057E" w:rsidP="00B82759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4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76F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C76F28">
        <w:rPr>
          <w:rFonts w:ascii="Times New Roman" w:hAnsi="Times New Roman" w:cs="Times New Roman"/>
          <w:color w:val="000000"/>
          <w:sz w:val="28"/>
          <w:szCs w:val="28"/>
        </w:rPr>
        <w:t>А теперь предлагаю вам несколько загадок.</w:t>
      </w: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6F28" w:rsidRPr="009F0B49" w:rsidRDefault="00C76F28" w:rsidP="00B82759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</w:p>
    <w:p w:rsidR="00AD057E" w:rsidRPr="009F0B49" w:rsidRDefault="00AD057E" w:rsidP="00B82759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>Белая морковка зимой растет (Сосулька)</w:t>
      </w:r>
    </w:p>
    <w:p w:rsidR="00AD057E" w:rsidRPr="009F0B49" w:rsidRDefault="00AD057E" w:rsidP="00B82759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Всю зиму смирно лежит, а весной убежит (Снег)</w:t>
      </w:r>
    </w:p>
    <w:p w:rsidR="00AD057E" w:rsidRPr="009F0B49" w:rsidRDefault="00AD057E" w:rsidP="00B82759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Шуба в избе, а рукав на улице (Печка) </w:t>
      </w:r>
    </w:p>
    <w:p w:rsidR="00AD057E" w:rsidRPr="009F0B49" w:rsidRDefault="00AD057E" w:rsidP="00B82759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Старик у ворот тепло уволок, </w:t>
      </w:r>
    </w:p>
    <w:p w:rsidR="00AD057E" w:rsidRPr="009F0B49" w:rsidRDefault="00AD057E" w:rsidP="00B82759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>Сам не бежит, и стоять не велит (Мороз)</w:t>
      </w:r>
    </w:p>
    <w:p w:rsidR="009F0B49" w:rsidRDefault="00AD057E" w:rsidP="009F0B49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>Таять может, а не лед, не фонарь, а свет дает. (Свечка)</w:t>
      </w:r>
    </w:p>
    <w:p w:rsidR="00AD057E" w:rsidRPr="009F0B49" w:rsidRDefault="00AD057E" w:rsidP="009F0B49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Сам </w:t>
      </w:r>
      <w:r w:rsidR="009F0B49">
        <w:rPr>
          <w:rFonts w:ascii="Times New Roman" w:hAnsi="Times New Roman" w:cs="Times New Roman"/>
          <w:color w:val="000000"/>
          <w:sz w:val="28"/>
          <w:szCs w:val="28"/>
        </w:rPr>
        <w:t xml:space="preserve">вода, да по воде плавает (Лед) </w:t>
      </w:r>
    </w:p>
    <w:p w:rsidR="00AD057E" w:rsidRPr="009F0B49" w:rsidRDefault="009F0B49" w:rsidP="00AD057E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D057E"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оле не меряно, овцы не считаны, пастух рогат. (Небо, звезды, месяц) </w:t>
      </w:r>
    </w:p>
    <w:p w:rsidR="00AD057E" w:rsidRDefault="00AD057E" w:rsidP="00AD057E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Свищет, гонит, вслед ему кланяются. (Ветер) </w:t>
      </w:r>
    </w:p>
    <w:p w:rsidR="001B017E" w:rsidRPr="009F0B49" w:rsidRDefault="001B017E" w:rsidP="00AD057E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крыши капает, на лоб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падает.(</w:t>
      </w:r>
      <w:proofErr w:type="gramEnd"/>
      <w:r w:rsidRPr="001B0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B49">
        <w:rPr>
          <w:rFonts w:ascii="Times New Roman" w:hAnsi="Times New Roman" w:cs="Times New Roman"/>
          <w:color w:val="000000"/>
          <w:sz w:val="28"/>
          <w:szCs w:val="28"/>
        </w:rPr>
        <w:t>Сосулька)</w:t>
      </w:r>
    </w:p>
    <w:p w:rsidR="00817FF5" w:rsidRPr="009F0B49" w:rsidRDefault="00B82759" w:rsidP="009F0B49">
      <w:pPr>
        <w:pStyle w:val="a4"/>
        <w:ind w:left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7FF5" w:rsidRPr="009F0B49">
        <w:rPr>
          <w:rFonts w:ascii="Times New Roman" w:hAnsi="Times New Roman" w:cs="Times New Roman"/>
          <w:b/>
          <w:color w:val="000000"/>
          <w:sz w:val="28"/>
          <w:szCs w:val="28"/>
        </w:rPr>
        <w:t>Игра «Мотальщики»</w:t>
      </w:r>
    </w:p>
    <w:p w:rsidR="00817FF5" w:rsidRPr="009F0B49" w:rsidRDefault="00817FF5" w:rsidP="00AD057E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>На концах бечевок палки называются „моталки”. Посреди бечевок снежинка, ты мотай бечевку шибко. Тот, кто первый намотает, тот и снежинку получает</w:t>
      </w:r>
    </w:p>
    <w:p w:rsidR="001B017E" w:rsidRDefault="001B017E" w:rsidP="001B017E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</w:p>
    <w:p w:rsidR="00817FF5" w:rsidRPr="00C76F28" w:rsidRDefault="00C76F28" w:rsidP="00C76F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F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="00817FF5" w:rsidRPr="00C76F28">
        <w:rPr>
          <w:rFonts w:ascii="Times New Roman" w:hAnsi="Times New Roman" w:cs="Times New Roman"/>
          <w:color w:val="000000"/>
          <w:sz w:val="28"/>
          <w:szCs w:val="28"/>
        </w:rPr>
        <w:t xml:space="preserve">А кто хочет погадать, да судьбу свою узнать? Достают горшочек: Горшочек с </w:t>
      </w:r>
      <w:proofErr w:type="spellStart"/>
      <w:r w:rsidR="00817FF5" w:rsidRPr="00C76F28">
        <w:rPr>
          <w:rFonts w:ascii="Times New Roman" w:hAnsi="Times New Roman" w:cs="Times New Roman"/>
          <w:color w:val="000000"/>
          <w:sz w:val="28"/>
          <w:szCs w:val="28"/>
        </w:rPr>
        <w:t>вершочек</w:t>
      </w:r>
      <w:proofErr w:type="spellEnd"/>
      <w:r w:rsidR="00817FF5" w:rsidRPr="00C76F28">
        <w:rPr>
          <w:rFonts w:ascii="Times New Roman" w:hAnsi="Times New Roman" w:cs="Times New Roman"/>
          <w:color w:val="000000"/>
          <w:sz w:val="28"/>
          <w:szCs w:val="28"/>
        </w:rPr>
        <w:t>, Скажи нам дружочек: Что сбудется, станется? Плохое пусть останется!</w:t>
      </w:r>
      <w:r w:rsidR="00817FF5" w:rsidRPr="00C76F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="001B017E" w:rsidRPr="00C76F2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817FF5" w:rsidRPr="009F0B49" w:rsidRDefault="00817FF5" w:rsidP="00C76F2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Колечко - колечко, сей мать муку, пеки пироги</w:t>
      </w:r>
    </w:p>
    <w:p w:rsidR="00817FF5" w:rsidRPr="009F0B49" w:rsidRDefault="00817FF5" w:rsidP="00C76F2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Вата - кому станется, мягкая жизнь достанется.</w:t>
      </w:r>
    </w:p>
    <w:p w:rsidR="00817FF5" w:rsidRPr="009F0B49" w:rsidRDefault="00817FF5" w:rsidP="00C76F2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>Монетка - к достатку, жить будешь богато.</w:t>
      </w:r>
    </w:p>
    <w:p w:rsidR="00817FF5" w:rsidRPr="009F0B49" w:rsidRDefault="00C76F28" w:rsidP="001869C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76F28">
        <w:rPr>
          <w:rFonts w:ascii="Times New Roman" w:hAnsi="Times New Roman" w:cs="Times New Roman"/>
          <w:color w:val="000000"/>
          <w:sz w:val="28"/>
          <w:szCs w:val="28"/>
        </w:rPr>
        <w:t>Хлеб - житье в достатке.</w:t>
      </w:r>
    </w:p>
    <w:p w:rsidR="00817FF5" w:rsidRPr="009F0B49" w:rsidRDefault="00817FF5" w:rsidP="00C76F2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Кусочек спички–щепка деревянная к крепкому здоровью. </w:t>
      </w:r>
    </w:p>
    <w:p w:rsidR="00817FF5" w:rsidRPr="009F0B49" w:rsidRDefault="00817FF5" w:rsidP="00C76F2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Ниточка–ниточка далеко потянется, ждет тебя путешествие.</w:t>
      </w:r>
    </w:p>
    <w:p w:rsidR="00817FF5" w:rsidRDefault="00817FF5" w:rsidP="00C76F2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F0B49">
        <w:rPr>
          <w:rFonts w:ascii="Times New Roman" w:hAnsi="Times New Roman" w:cs="Times New Roman"/>
          <w:color w:val="000000"/>
          <w:sz w:val="28"/>
          <w:szCs w:val="28"/>
        </w:rPr>
        <w:t xml:space="preserve"> Зеркальце–собою любоваться. Делом не заниматься.</w:t>
      </w:r>
    </w:p>
    <w:p w:rsidR="001B017E" w:rsidRPr="001B017E" w:rsidRDefault="001B017E" w:rsidP="00C76F2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B01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Семена фасоли – богатый </w:t>
      </w:r>
      <w:r w:rsidR="00A2547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урожай.</w:t>
      </w:r>
    </w:p>
    <w:p w:rsidR="001B017E" w:rsidRPr="001B017E" w:rsidRDefault="001B017E" w:rsidP="00C76F2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B01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Конфета – сладкая жизнь;</w:t>
      </w:r>
    </w:p>
    <w:p w:rsidR="001B017E" w:rsidRPr="001B017E" w:rsidRDefault="001B017E" w:rsidP="00C76F2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B01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Колесо от игрушечного автомобиля – много разъездов или новый автомобиль;</w:t>
      </w:r>
    </w:p>
    <w:p w:rsidR="001B017E" w:rsidRPr="001B017E" w:rsidRDefault="001B017E" w:rsidP="00C76F2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B01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Билетик на автобус – путешествие;</w:t>
      </w:r>
    </w:p>
    <w:p w:rsidR="001B017E" w:rsidRPr="001B017E" w:rsidRDefault="001B017E" w:rsidP="00C76F2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1B01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Витаминка</w:t>
      </w:r>
      <w:proofErr w:type="spellEnd"/>
      <w:r w:rsidRPr="001B01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– здоровье;</w:t>
      </w:r>
    </w:p>
    <w:p w:rsidR="001B017E" w:rsidRPr="001B017E" w:rsidRDefault="001B017E" w:rsidP="00C76F2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B01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Пуговица – обновки;</w:t>
      </w:r>
    </w:p>
    <w:p w:rsidR="001B017E" w:rsidRPr="001B017E" w:rsidRDefault="001B017E" w:rsidP="00C76F2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B01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Бусинка – подарки, скорее всего украшения;</w:t>
      </w:r>
    </w:p>
    <w:p w:rsidR="001B017E" w:rsidRPr="001B017E" w:rsidRDefault="001B017E" w:rsidP="00C76F2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B01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Батарейка – силы и энергия.</w:t>
      </w:r>
    </w:p>
    <w:p w:rsidR="001869CA" w:rsidRDefault="001869CA" w:rsidP="001869CA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9CA" w:rsidRPr="001869CA" w:rsidRDefault="001869CA" w:rsidP="001869C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86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869CA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spellEnd"/>
      <w:proofErr w:type="gramEnd"/>
      <w:r w:rsidRPr="0018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старину собирались девушки и парни  и устраивали рождественские гулянья. Девчата водили хороводы, пели песни.  А парни любовались девчатами, приглядывались, да выбирали себе невесту. А еще меж </w:t>
      </w:r>
      <w:proofErr w:type="gramStart"/>
      <w:r w:rsidRPr="00186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 силушкой</w:t>
      </w:r>
      <w:proofErr w:type="gramEnd"/>
      <w:r w:rsidRPr="0018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мерились.</w:t>
      </w:r>
    </w:p>
    <w:p w:rsidR="001B017E" w:rsidRPr="009F0B49" w:rsidRDefault="001B017E" w:rsidP="00AD057E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</w:p>
    <w:p w:rsidR="00324430" w:rsidRPr="009F0B49" w:rsidRDefault="00817FF5" w:rsidP="00AD057E">
      <w:pPr>
        <w:pStyle w:val="a4"/>
        <w:ind w:left="11"/>
        <w:rPr>
          <w:rFonts w:ascii="Times New Roman" w:hAnsi="Times New Roman" w:cs="Times New Roman"/>
          <w:sz w:val="28"/>
          <w:szCs w:val="28"/>
        </w:rPr>
      </w:pPr>
      <w:r w:rsidRPr="009F0B49">
        <w:rPr>
          <w:rFonts w:ascii="Times New Roman" w:hAnsi="Times New Roman" w:cs="Times New Roman"/>
          <w:b/>
          <w:sz w:val="28"/>
          <w:szCs w:val="28"/>
        </w:rPr>
        <w:t>ИГРА «БОГАТЫРИ</w:t>
      </w:r>
      <w:proofErr w:type="gramStart"/>
      <w:r w:rsidRPr="009F0B49">
        <w:rPr>
          <w:rFonts w:ascii="Times New Roman" w:hAnsi="Times New Roman" w:cs="Times New Roman"/>
          <w:b/>
          <w:sz w:val="28"/>
          <w:szCs w:val="28"/>
        </w:rPr>
        <w:t>».</w:t>
      </w:r>
      <w:r w:rsidRPr="009F0B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B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F0B49">
        <w:rPr>
          <w:rFonts w:ascii="Times New Roman" w:hAnsi="Times New Roman" w:cs="Times New Roman"/>
          <w:sz w:val="28"/>
          <w:szCs w:val="28"/>
        </w:rPr>
        <w:t xml:space="preserve"> теперь игра богатырей, она нам подскажет кто всех сильней! (дети садятся на пол по два человека- напротив друг друга и упираются ногами в друг друга и держатся вместе за палку. По сигналу начинают перетягивать палку вместе с игроком на свою сторону. Кто сумеет перетянуть- тот и выиграл). </w:t>
      </w:r>
    </w:p>
    <w:p w:rsidR="00324430" w:rsidRPr="009F0B49" w:rsidRDefault="00324430" w:rsidP="00AD057E">
      <w:pPr>
        <w:pStyle w:val="a4"/>
        <w:ind w:left="11"/>
        <w:rPr>
          <w:rFonts w:ascii="Times New Roman" w:hAnsi="Times New Roman" w:cs="Times New Roman"/>
          <w:color w:val="000000"/>
          <w:sz w:val="28"/>
          <w:szCs w:val="28"/>
        </w:rPr>
      </w:pPr>
    </w:p>
    <w:p w:rsidR="00324430" w:rsidRPr="009F0B49" w:rsidRDefault="00324430" w:rsidP="00AD057E">
      <w:pPr>
        <w:pStyle w:val="a4"/>
        <w:ind w:left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0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:</w:t>
      </w:r>
      <w:proofErr w:type="gramEnd"/>
      <w:r w:rsidRPr="009F0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Крещение Господне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Встречаем мы сегодня!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небо улыбается,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грехи прощаются!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Горят всё ярче свечи,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будет добрым вечер!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праздник такой и почему он празднуется с 18 на 19 января?</w:t>
      </w:r>
    </w:p>
    <w:p w:rsidR="00324430" w:rsidRDefault="00324430" w:rsidP="00AD057E">
      <w:pPr>
        <w:pStyle w:val="a4"/>
        <w:ind w:left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церквях в этот день освящают воду Крещенской водой освящают домашнюю утварь, кропят все углы в жилище – считается, что этот обряд помогает сохранить в доме мир и лад. В таком жилище спокойно и хорошо живется, а беды обходят дом и его обитателей </w:t>
      </w:r>
      <w:proofErr w:type="spellStart"/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стороной.На</w:t>
      </w:r>
      <w:proofErr w:type="spellEnd"/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Крещение принято умываться снегом, В России принято святить полыньи на близлежащих водоемах и совершать 19 января, несмотря на морозы, в них омовения. Тысячи людей по всей стране три раза с головой погружаются в воду. На Крещение так же гадали.</w:t>
      </w:r>
    </w:p>
    <w:p w:rsidR="00656380" w:rsidRDefault="00656380" w:rsidP="00AD057E">
      <w:pPr>
        <w:pStyle w:val="a4"/>
        <w:ind w:left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сейчас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отгадаем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 каких сказок прислали нам письма:</w:t>
      </w:r>
    </w:p>
    <w:p w:rsidR="00656380" w:rsidRPr="001869CA" w:rsidRDefault="00656380" w:rsidP="00AD057E">
      <w:pPr>
        <w:pStyle w:val="a4"/>
        <w:ind w:left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Предлагаю новое корыто, избу в обмен на стиральную машину </w:t>
      </w:r>
      <w:proofErr w:type="spellStart"/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индезит</w:t>
      </w:r>
      <w:proofErr w:type="spellEnd"/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(старуха</w:t>
      </w:r>
      <w:proofErr w:type="gramStart"/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Несу золотые яйца (курочка Ряба).</w:t>
      </w:r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Потерян ключ из драгоценного металла (Буратино).</w:t>
      </w:r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Ветеринарные услуги с выездом в любую часть света (Доктор Айболит).</w:t>
      </w:r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Отмою всё (</w:t>
      </w:r>
      <w:proofErr w:type="spellStart"/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6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Туристическая фирма организует воздушное путешествие вдоль молочной реки с кисельными берегами (гуси-лебеди).</w:t>
      </w:r>
    </w:p>
    <w:p w:rsidR="001869CA" w:rsidRDefault="001869CA" w:rsidP="00AD057E">
      <w:pPr>
        <w:pStyle w:val="a4"/>
        <w:ind w:left="1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017E" w:rsidRDefault="001869CA" w:rsidP="00AD057E">
      <w:pPr>
        <w:pStyle w:val="a4"/>
        <w:ind w:left="1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1B017E" w:rsidRPr="001B0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656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сейчас</w:t>
      </w:r>
      <w:r w:rsidR="001B017E" w:rsidRPr="001B0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мы с вами отгадаем новогодний кроссворд.</w:t>
      </w:r>
    </w:p>
    <w:p w:rsidR="00A25470" w:rsidRPr="001B017E" w:rsidRDefault="00A25470" w:rsidP="00AD057E">
      <w:pPr>
        <w:pStyle w:val="a4"/>
        <w:ind w:left="1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96000" cy="3429000"/>
            <wp:effectExtent l="0" t="0" r="0" b="0"/>
            <wp:docPr id="1" name="Рисунок 1" descr="Новогодний кроссворд - Классному руководителю - Мероприятия - 6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ий кроссворд - Классному руководителю - Мероприятия - 6 клас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7E" w:rsidRDefault="001B017E" w:rsidP="00AD057E">
      <w:pPr>
        <w:pStyle w:val="a4"/>
        <w:ind w:left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7E" w:rsidRPr="001B017E" w:rsidRDefault="001B017E" w:rsidP="00AD057E">
      <w:pPr>
        <w:pStyle w:val="a4"/>
        <w:ind w:left="1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0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1B017E" w:rsidRDefault="00324430" w:rsidP="00AD057E">
      <w:pPr>
        <w:pStyle w:val="a4"/>
        <w:ind w:left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на Крещение: 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доме будет угощение 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дадим святой водицы 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в честь праздника умыться 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собой ещё нальем, 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и ваш стал чистым дом, 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Соль святую к образам - 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жилось богато вам. 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день морозный на Крещение 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примите приглашение: 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Приходите в теплый дом, </w:t>
      </w:r>
      <w:r w:rsidRPr="009F0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пирогами чай попьём!</w:t>
      </w:r>
    </w:p>
    <w:p w:rsidR="001869CA" w:rsidRDefault="001869CA" w:rsidP="00AD057E">
      <w:pPr>
        <w:pStyle w:val="a4"/>
        <w:ind w:left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17E" w:rsidRDefault="001869CA" w:rsidP="00AD057E">
      <w:pPr>
        <w:pStyle w:val="a4"/>
        <w:ind w:left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приглашаем всех гостей на чаепитие.</w:t>
      </w:r>
    </w:p>
    <w:p w:rsidR="00456F88" w:rsidRDefault="00456F88" w:rsidP="00AD057E">
      <w:pPr>
        <w:pStyle w:val="a4"/>
        <w:ind w:left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F88" w:rsidRDefault="00456F88" w:rsidP="0008141F">
      <w:pPr>
        <w:pStyle w:val="a4"/>
        <w:tabs>
          <w:tab w:val="left" w:pos="4395"/>
        </w:tabs>
        <w:ind w:left="11" w:hanging="720"/>
        <w:rPr>
          <w:rFonts w:ascii="Arial" w:hAnsi="Arial" w:cs="Arial"/>
          <w:noProof/>
          <w:color w:val="000000"/>
          <w:sz w:val="21"/>
          <w:szCs w:val="21"/>
          <w:lang w:eastAsia="ru-RU"/>
        </w:rPr>
      </w:pPr>
      <w:r w:rsidRPr="00456F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980999" cy="3714750"/>
            <wp:effectExtent l="0" t="0" r="0" b="0"/>
            <wp:docPr id="2" name="Рисунок 2" descr="C:\Users\User\Downloads\173873121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387312128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39" cy="372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41F">
        <w:rPr>
          <w:rFonts w:ascii="Arial" w:hAnsi="Arial" w:cs="Arial"/>
          <w:noProof/>
          <w:color w:val="000000"/>
          <w:sz w:val="21"/>
          <w:szCs w:val="21"/>
          <w:lang w:eastAsia="ru-RU"/>
        </w:rPr>
        <w:t xml:space="preserve">        </w:t>
      </w:r>
      <w:r w:rsidR="0008141F" w:rsidRPr="00456F88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397A8A4" wp14:editId="7C2D6D06">
            <wp:extent cx="2933700" cy="3714750"/>
            <wp:effectExtent l="0" t="0" r="0" b="0"/>
            <wp:docPr id="4" name="Рисунок 4" descr="C:\Users\User\Downloads\1738731179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738731179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52" cy="372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41F" w:rsidRDefault="0008141F" w:rsidP="0008141F">
      <w:pPr>
        <w:pStyle w:val="a4"/>
        <w:tabs>
          <w:tab w:val="left" w:pos="4395"/>
        </w:tabs>
        <w:ind w:left="11" w:hanging="720"/>
        <w:rPr>
          <w:rFonts w:ascii="Arial" w:hAnsi="Arial" w:cs="Arial"/>
          <w:noProof/>
          <w:color w:val="000000"/>
          <w:sz w:val="21"/>
          <w:szCs w:val="21"/>
          <w:lang w:eastAsia="ru-RU"/>
        </w:rPr>
      </w:pPr>
    </w:p>
    <w:p w:rsidR="0008141F" w:rsidRDefault="0008141F" w:rsidP="0008141F">
      <w:pPr>
        <w:pStyle w:val="a4"/>
        <w:tabs>
          <w:tab w:val="left" w:pos="4395"/>
        </w:tabs>
        <w:ind w:left="11" w:hanging="720"/>
        <w:rPr>
          <w:rFonts w:ascii="Arial" w:hAnsi="Arial" w:cs="Arial"/>
          <w:noProof/>
          <w:color w:val="000000"/>
          <w:sz w:val="21"/>
          <w:szCs w:val="21"/>
          <w:lang w:eastAsia="ru-RU"/>
        </w:rPr>
      </w:pPr>
    </w:p>
    <w:p w:rsidR="0008141F" w:rsidRDefault="0008141F" w:rsidP="0008141F">
      <w:pPr>
        <w:pStyle w:val="a4"/>
        <w:tabs>
          <w:tab w:val="left" w:pos="4395"/>
        </w:tabs>
        <w:ind w:left="11" w:hanging="72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8141F" w:rsidRDefault="0008141F" w:rsidP="0008141F">
      <w:pPr>
        <w:pStyle w:val="a4"/>
        <w:tabs>
          <w:tab w:val="left" w:pos="4395"/>
        </w:tabs>
        <w:ind w:left="11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41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80690" cy="3800475"/>
            <wp:effectExtent l="0" t="0" r="0" b="9525"/>
            <wp:docPr id="6" name="Рисунок 6" descr="C:\Users\User\Downloads\IMG_20250117_14144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50117_141445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705" cy="380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</w:t>
      </w:r>
      <w:r w:rsidRPr="0008141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541707" wp14:editId="3D043E4F">
            <wp:extent cx="2980368" cy="3810000"/>
            <wp:effectExtent l="0" t="0" r="0" b="0"/>
            <wp:docPr id="5" name="Рисунок 5" descr="C:\Users\User\Downloads\1738731149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7387311493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782" cy="382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D5" w:rsidRPr="00AD057E" w:rsidRDefault="00817FF5" w:rsidP="0008141F">
      <w:pPr>
        <w:pStyle w:val="a4"/>
        <w:ind w:left="-993" w:firstLine="28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="00441532" w:rsidRPr="00AD057E">
        <w:rPr>
          <w:rFonts w:ascii="Arial" w:hAnsi="Arial" w:cs="Arial"/>
          <w:color w:val="000000"/>
          <w:sz w:val="21"/>
          <w:szCs w:val="21"/>
        </w:rPr>
        <w:br/>
      </w:r>
    </w:p>
    <w:sectPr w:rsidR="00A82CD5" w:rsidRPr="00AD057E" w:rsidSect="0008141F">
      <w:pgSz w:w="11906" w:h="16838"/>
      <w:pgMar w:top="993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1093"/>
    <w:multiLevelType w:val="hybridMultilevel"/>
    <w:tmpl w:val="352A1AAA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19394C96"/>
    <w:multiLevelType w:val="hybridMultilevel"/>
    <w:tmpl w:val="95822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66AB"/>
    <w:multiLevelType w:val="hybridMultilevel"/>
    <w:tmpl w:val="6A3AD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4435"/>
    <w:multiLevelType w:val="hybridMultilevel"/>
    <w:tmpl w:val="D7AA2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21AA2"/>
    <w:multiLevelType w:val="hybridMultilevel"/>
    <w:tmpl w:val="C518D84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C7B42F6"/>
    <w:multiLevelType w:val="hybridMultilevel"/>
    <w:tmpl w:val="294008B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2"/>
    <w:rsid w:val="0008141F"/>
    <w:rsid w:val="001869CA"/>
    <w:rsid w:val="001B017E"/>
    <w:rsid w:val="00324430"/>
    <w:rsid w:val="00441532"/>
    <w:rsid w:val="00456F88"/>
    <w:rsid w:val="00656380"/>
    <w:rsid w:val="006D5983"/>
    <w:rsid w:val="00817FF5"/>
    <w:rsid w:val="00993FED"/>
    <w:rsid w:val="009F0B49"/>
    <w:rsid w:val="00A25470"/>
    <w:rsid w:val="00A82CD5"/>
    <w:rsid w:val="00AD057E"/>
    <w:rsid w:val="00AF6292"/>
    <w:rsid w:val="00B82759"/>
    <w:rsid w:val="00C7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96602-93A3-4212-B39E-C46253B9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5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3F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6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Захаров</dc:creator>
  <cp:keywords/>
  <dc:description/>
  <cp:lastModifiedBy>Александр Захаров</cp:lastModifiedBy>
  <cp:revision>9</cp:revision>
  <cp:lastPrinted>2025-01-16T08:03:00Z</cp:lastPrinted>
  <dcterms:created xsi:type="dcterms:W3CDTF">2025-01-16T06:27:00Z</dcterms:created>
  <dcterms:modified xsi:type="dcterms:W3CDTF">2025-02-05T05:07:00Z</dcterms:modified>
</cp:coreProperties>
</file>